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501" w:tblpY="2473"/>
        <w:tblW w:w="20232" w:type="dxa"/>
        <w:tblLook w:val="04A0"/>
      </w:tblPr>
      <w:tblGrid>
        <w:gridCol w:w="3227"/>
        <w:gridCol w:w="2126"/>
        <w:gridCol w:w="2112"/>
        <w:gridCol w:w="1642"/>
        <w:gridCol w:w="1273"/>
        <w:gridCol w:w="1073"/>
        <w:gridCol w:w="1355"/>
        <w:gridCol w:w="2893"/>
        <w:gridCol w:w="919"/>
        <w:gridCol w:w="3612"/>
      </w:tblGrid>
      <w:tr w:rsidR="007154A7" w:rsidRPr="007154A7" w:rsidTr="007154A7">
        <w:trPr>
          <w:trHeight w:val="975"/>
        </w:trPr>
        <w:tc>
          <w:tcPr>
            <w:tcW w:w="1662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54A7" w:rsidRDefault="007154A7" w:rsidP="007154A7">
            <w:pPr>
              <w:spacing w:after="0" w:line="240" w:lineRule="auto"/>
              <w:ind w:left="567" w:hanging="567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154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Информация о численности обучающихся общеобразовательной организации, на базе которой функционирует центр «Точка роста», ставших участниками, призерами и победителями олимпиад,  конкурсов, научно-практических конференций и других мероприятий цифрового и гуманитарного профилей</w:t>
            </w:r>
            <w:proofErr w:type="gramEnd"/>
          </w:p>
          <w:p w:rsidR="007154A7" w:rsidRPr="007154A7" w:rsidRDefault="007154A7" w:rsidP="007154A7">
            <w:pPr>
              <w:spacing w:after="0" w:line="240" w:lineRule="auto"/>
              <w:ind w:left="567" w:hanging="567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за январь 2025 года</w:t>
            </w:r>
          </w:p>
        </w:tc>
        <w:tc>
          <w:tcPr>
            <w:tcW w:w="3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4A7" w:rsidRPr="007154A7" w:rsidRDefault="007154A7" w:rsidP="00715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7154A7" w:rsidRPr="007154A7" w:rsidTr="007154A7">
        <w:trPr>
          <w:gridAfter w:val="2"/>
          <w:wAfter w:w="4531" w:type="dxa"/>
          <w:trHeight w:val="915"/>
        </w:trPr>
        <w:tc>
          <w:tcPr>
            <w:tcW w:w="32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4A7" w:rsidRPr="007154A7" w:rsidRDefault="007154A7" w:rsidP="007154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4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мероприятия      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4A7" w:rsidRPr="007154A7" w:rsidRDefault="007154A7" w:rsidP="007154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4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Срок проведения мероприятия </w:t>
            </w:r>
          </w:p>
        </w:tc>
        <w:tc>
          <w:tcPr>
            <w:tcW w:w="2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4A7" w:rsidRPr="007154A7" w:rsidRDefault="007154A7" w:rsidP="007154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4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Уровень мероприятия </w:t>
            </w:r>
          </w:p>
        </w:tc>
        <w:tc>
          <w:tcPr>
            <w:tcW w:w="16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4A7" w:rsidRPr="007154A7" w:rsidRDefault="007154A7" w:rsidP="0071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участников </w:t>
            </w:r>
          </w:p>
        </w:tc>
        <w:tc>
          <w:tcPr>
            <w:tcW w:w="3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4A7" w:rsidRPr="007154A7" w:rsidRDefault="007154A7" w:rsidP="0071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Результативность участия </w:t>
            </w:r>
          </w:p>
        </w:tc>
        <w:tc>
          <w:tcPr>
            <w:tcW w:w="2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4A7" w:rsidRPr="007154A7" w:rsidRDefault="007154A7" w:rsidP="007154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154A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ПРИМЕЧАНИЯ </w:t>
            </w:r>
          </w:p>
        </w:tc>
      </w:tr>
      <w:tr w:rsidR="007154A7" w:rsidRPr="007154A7" w:rsidTr="007154A7">
        <w:trPr>
          <w:gridAfter w:val="2"/>
          <w:wAfter w:w="4531" w:type="dxa"/>
          <w:trHeight w:val="2070"/>
        </w:trPr>
        <w:tc>
          <w:tcPr>
            <w:tcW w:w="32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4A7" w:rsidRPr="007154A7" w:rsidRDefault="007154A7" w:rsidP="007154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4A7" w:rsidRPr="007154A7" w:rsidRDefault="007154A7" w:rsidP="007154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4A7" w:rsidRPr="007154A7" w:rsidRDefault="007154A7" w:rsidP="007154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4A7" w:rsidRPr="007154A7" w:rsidRDefault="007154A7" w:rsidP="007154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4A7" w:rsidRPr="007154A7" w:rsidRDefault="007154A7" w:rsidP="0071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участники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4A7" w:rsidRPr="007154A7" w:rsidRDefault="007154A7" w:rsidP="0071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призеры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4A7" w:rsidRPr="007154A7" w:rsidRDefault="007154A7" w:rsidP="0071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5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победители</w:t>
            </w:r>
          </w:p>
        </w:tc>
        <w:tc>
          <w:tcPr>
            <w:tcW w:w="2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4A7" w:rsidRPr="007154A7" w:rsidRDefault="007154A7" w:rsidP="007154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</w:tr>
      <w:tr w:rsidR="007154A7" w:rsidRPr="007154A7" w:rsidTr="007154A7">
        <w:trPr>
          <w:gridAfter w:val="2"/>
          <w:wAfter w:w="4531" w:type="dxa"/>
          <w:trHeight w:val="60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154A7" w:rsidRPr="007154A7" w:rsidRDefault="007154A7" w:rsidP="007154A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154A7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Открытое</w:t>
            </w:r>
            <w:proofErr w:type="gramEnd"/>
            <w:r w:rsidRPr="007154A7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54A7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знаятие</w:t>
            </w:r>
            <w:proofErr w:type="spellEnd"/>
            <w:r w:rsidRPr="007154A7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кружка "Психологическая гостиная"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154A7" w:rsidRPr="007154A7" w:rsidRDefault="007154A7" w:rsidP="007154A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7154A7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15.01.2025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154A7" w:rsidRPr="007154A7" w:rsidRDefault="007154A7" w:rsidP="007154A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7154A7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154A7" w:rsidRPr="007154A7" w:rsidRDefault="007154A7" w:rsidP="007154A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7154A7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154A7" w:rsidRPr="007154A7" w:rsidRDefault="007154A7" w:rsidP="007154A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7154A7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154A7" w:rsidRPr="007154A7" w:rsidRDefault="007154A7" w:rsidP="007154A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7154A7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154A7" w:rsidRPr="007154A7" w:rsidRDefault="007154A7" w:rsidP="007154A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7154A7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154A7" w:rsidRPr="007154A7" w:rsidRDefault="007154A7" w:rsidP="007154A7">
            <w:pPr>
              <w:spacing w:after="0" w:line="240" w:lineRule="auto"/>
              <w:rPr>
                <w:rFonts w:ascii="Arial" w:eastAsia="Times New Roman" w:hAnsi="Arial" w:cs="Arial"/>
                <w:color w:val="0563C1"/>
                <w:u w:val="single"/>
                <w:lang w:eastAsia="ru-RU"/>
              </w:rPr>
            </w:pPr>
            <w:r w:rsidRPr="007154A7">
              <w:rPr>
                <w:rFonts w:ascii="Arial" w:eastAsia="Times New Roman" w:hAnsi="Arial" w:cs="Arial"/>
                <w:color w:val="0563C1"/>
                <w:u w:val="single"/>
                <w:lang w:eastAsia="ru-RU"/>
              </w:rPr>
              <w:t>https://vk.com/wall-186164675_4837</w:t>
            </w:r>
          </w:p>
        </w:tc>
      </w:tr>
      <w:tr w:rsidR="007154A7" w:rsidRPr="007154A7" w:rsidTr="007154A7">
        <w:trPr>
          <w:gridAfter w:val="2"/>
          <w:wAfter w:w="4531" w:type="dxa"/>
          <w:trHeight w:val="570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154A7" w:rsidRPr="007154A7" w:rsidRDefault="007154A7" w:rsidP="007154A7">
            <w:pPr>
              <w:spacing w:after="0" w:line="240" w:lineRule="auto"/>
              <w:rPr>
                <w:rFonts w:ascii="Geneva" w:eastAsia="Times New Roman" w:hAnsi="Geneva" w:cs="Arial"/>
                <w:color w:val="000000"/>
                <w:sz w:val="20"/>
                <w:szCs w:val="20"/>
                <w:lang w:eastAsia="ru-RU"/>
              </w:rPr>
            </w:pPr>
            <w:r w:rsidRPr="007154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Интеллектуальная</w:t>
            </w:r>
            <w:r w:rsidRPr="007154A7">
              <w:rPr>
                <w:rFonts w:ascii="Geneva" w:eastAsia="Times New Roman" w:hAnsi="Geneva" w:cs="Geneva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154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игра</w:t>
            </w:r>
            <w:r w:rsidRPr="007154A7">
              <w:rPr>
                <w:rFonts w:ascii="Geneva" w:eastAsia="Times New Roman" w:hAnsi="Geneva" w:cs="Arial"/>
                <w:color w:val="000000"/>
                <w:sz w:val="20"/>
                <w:szCs w:val="20"/>
                <w:lang w:eastAsia="ru-RU"/>
              </w:rPr>
              <w:t xml:space="preserve"> "</w:t>
            </w:r>
            <w:r w:rsidRPr="007154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Знатоки</w:t>
            </w:r>
            <w:r w:rsidRPr="007154A7">
              <w:rPr>
                <w:rFonts w:ascii="Geneva" w:eastAsia="Times New Roman" w:hAnsi="Geneva" w:cs="Geneva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154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спорта</w:t>
            </w:r>
            <w:r w:rsidRPr="007154A7">
              <w:rPr>
                <w:rFonts w:ascii="Geneva" w:eastAsia="Times New Roman" w:hAnsi="Geneva" w:cs="Arial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154A7" w:rsidRPr="007154A7" w:rsidRDefault="007154A7" w:rsidP="007154A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7154A7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16.01.2025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154A7" w:rsidRPr="007154A7" w:rsidRDefault="007154A7" w:rsidP="007154A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7154A7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154A7" w:rsidRPr="007154A7" w:rsidRDefault="007154A7" w:rsidP="007154A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7154A7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154A7" w:rsidRPr="007154A7" w:rsidRDefault="007154A7" w:rsidP="007154A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7154A7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154A7" w:rsidRPr="007154A7" w:rsidRDefault="007154A7" w:rsidP="007154A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7154A7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154A7" w:rsidRPr="007154A7" w:rsidRDefault="007154A7" w:rsidP="007154A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7154A7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154A7" w:rsidRPr="007154A7" w:rsidRDefault="007154A7" w:rsidP="007154A7">
            <w:pPr>
              <w:spacing w:after="0" w:line="240" w:lineRule="auto"/>
              <w:rPr>
                <w:rFonts w:ascii="Arial" w:eastAsia="Times New Roman" w:hAnsi="Arial" w:cs="Arial"/>
                <w:color w:val="0563C1"/>
                <w:u w:val="single"/>
                <w:lang w:eastAsia="ru-RU"/>
              </w:rPr>
            </w:pPr>
            <w:r w:rsidRPr="007154A7">
              <w:rPr>
                <w:rFonts w:ascii="Arial" w:eastAsia="Times New Roman" w:hAnsi="Arial" w:cs="Arial"/>
                <w:color w:val="0563C1"/>
                <w:u w:val="single"/>
                <w:lang w:eastAsia="ru-RU"/>
              </w:rPr>
              <w:t>https://vk.com/wall-186164675_4841</w:t>
            </w:r>
          </w:p>
        </w:tc>
      </w:tr>
      <w:tr w:rsidR="007154A7" w:rsidRPr="007154A7" w:rsidTr="007154A7">
        <w:trPr>
          <w:gridAfter w:val="2"/>
          <w:wAfter w:w="4531" w:type="dxa"/>
          <w:trHeight w:val="90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154A7" w:rsidRPr="007154A7" w:rsidRDefault="007154A7" w:rsidP="007154A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7154A7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Практическое занятие, посвящённое оказанию первой медицинской помощи.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154A7" w:rsidRPr="007154A7" w:rsidRDefault="007154A7" w:rsidP="007154A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7154A7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17.01.2025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154A7" w:rsidRPr="007154A7" w:rsidRDefault="007154A7" w:rsidP="007154A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7154A7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154A7" w:rsidRPr="007154A7" w:rsidRDefault="007154A7" w:rsidP="007154A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7154A7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154A7" w:rsidRPr="007154A7" w:rsidRDefault="007154A7" w:rsidP="007154A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7154A7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154A7" w:rsidRPr="007154A7" w:rsidRDefault="007154A7" w:rsidP="007154A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7154A7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154A7" w:rsidRPr="007154A7" w:rsidRDefault="007154A7" w:rsidP="007154A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7154A7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154A7" w:rsidRPr="007154A7" w:rsidRDefault="007154A7" w:rsidP="007154A7">
            <w:pPr>
              <w:spacing w:after="0" w:line="240" w:lineRule="auto"/>
              <w:rPr>
                <w:rFonts w:ascii="Arial" w:eastAsia="Times New Roman" w:hAnsi="Arial" w:cs="Arial"/>
                <w:color w:val="0563C1"/>
                <w:u w:val="single"/>
                <w:lang w:eastAsia="ru-RU"/>
              </w:rPr>
            </w:pPr>
            <w:r w:rsidRPr="007154A7">
              <w:rPr>
                <w:rFonts w:ascii="Arial" w:eastAsia="Times New Roman" w:hAnsi="Arial" w:cs="Arial"/>
                <w:color w:val="0563C1"/>
                <w:u w:val="single"/>
                <w:lang w:eastAsia="ru-RU"/>
              </w:rPr>
              <w:t>https://vk.com/wall-186164675_4845</w:t>
            </w:r>
          </w:p>
        </w:tc>
      </w:tr>
      <w:tr w:rsidR="007154A7" w:rsidRPr="007154A7" w:rsidTr="007154A7">
        <w:trPr>
          <w:gridAfter w:val="2"/>
          <w:wAfter w:w="4531" w:type="dxa"/>
          <w:trHeight w:val="90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154A7" w:rsidRPr="007154A7" w:rsidRDefault="007154A7" w:rsidP="007154A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7154A7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Практическое занятие по программированию в среде </w:t>
            </w:r>
            <w:proofErr w:type="spellStart"/>
            <w:r w:rsidRPr="007154A7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Scratch</w:t>
            </w:r>
            <w:proofErr w:type="spellEnd"/>
            <w:r w:rsidRPr="007154A7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154A7" w:rsidRPr="007154A7" w:rsidRDefault="007154A7" w:rsidP="007154A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7154A7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21.01.2025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154A7" w:rsidRPr="007154A7" w:rsidRDefault="007154A7" w:rsidP="007154A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7154A7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154A7" w:rsidRPr="007154A7" w:rsidRDefault="007154A7" w:rsidP="007154A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7154A7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154A7" w:rsidRPr="007154A7" w:rsidRDefault="007154A7" w:rsidP="007154A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7154A7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154A7" w:rsidRPr="007154A7" w:rsidRDefault="007154A7" w:rsidP="007154A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7154A7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154A7" w:rsidRPr="007154A7" w:rsidRDefault="007154A7" w:rsidP="007154A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7154A7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154A7" w:rsidRPr="007154A7" w:rsidRDefault="007154A7" w:rsidP="007154A7">
            <w:pPr>
              <w:spacing w:after="0" w:line="240" w:lineRule="auto"/>
              <w:rPr>
                <w:rFonts w:ascii="Arial" w:eastAsia="Times New Roman" w:hAnsi="Arial" w:cs="Arial"/>
                <w:color w:val="0563C1"/>
                <w:u w:val="single"/>
                <w:lang w:eastAsia="ru-RU"/>
              </w:rPr>
            </w:pPr>
            <w:r w:rsidRPr="007154A7">
              <w:rPr>
                <w:rFonts w:ascii="Arial" w:eastAsia="Times New Roman" w:hAnsi="Arial" w:cs="Arial"/>
                <w:color w:val="0563C1"/>
                <w:u w:val="single"/>
                <w:lang w:eastAsia="ru-RU"/>
              </w:rPr>
              <w:t>https://vk.com/wall-186164675_4853</w:t>
            </w:r>
          </w:p>
        </w:tc>
      </w:tr>
      <w:tr w:rsidR="007154A7" w:rsidRPr="007154A7" w:rsidTr="007154A7">
        <w:trPr>
          <w:gridAfter w:val="2"/>
          <w:wAfter w:w="4531" w:type="dxa"/>
          <w:trHeight w:val="60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154A7" w:rsidRPr="007154A7" w:rsidRDefault="007154A7" w:rsidP="007154A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7154A7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Конкурс по информационным технологиям "</w:t>
            </w:r>
            <w:proofErr w:type="spellStart"/>
            <w:r w:rsidRPr="007154A7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Информашка</w:t>
            </w:r>
            <w:proofErr w:type="spellEnd"/>
            <w:r w:rsidRPr="007154A7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154A7" w:rsidRPr="007154A7" w:rsidRDefault="007154A7" w:rsidP="007154A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7154A7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23.01.2025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154A7" w:rsidRPr="007154A7" w:rsidRDefault="007154A7" w:rsidP="007154A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7154A7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154A7" w:rsidRPr="007154A7" w:rsidRDefault="007154A7" w:rsidP="007154A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7154A7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154A7" w:rsidRPr="007154A7" w:rsidRDefault="007154A7" w:rsidP="007154A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7154A7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154A7" w:rsidRPr="007154A7" w:rsidRDefault="007154A7" w:rsidP="007154A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7154A7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154A7" w:rsidRPr="007154A7" w:rsidRDefault="007154A7" w:rsidP="007154A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7154A7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154A7" w:rsidRPr="007154A7" w:rsidRDefault="007154A7" w:rsidP="007154A7">
            <w:pPr>
              <w:spacing w:after="0" w:line="240" w:lineRule="auto"/>
              <w:rPr>
                <w:rFonts w:ascii="Arial" w:eastAsia="Times New Roman" w:hAnsi="Arial" w:cs="Arial"/>
                <w:color w:val="0563C1"/>
                <w:u w:val="single"/>
                <w:lang w:eastAsia="ru-RU"/>
              </w:rPr>
            </w:pPr>
            <w:hyperlink r:id="rId4" w:history="1">
              <w:r w:rsidRPr="007154A7">
                <w:rPr>
                  <w:rFonts w:ascii="Arial" w:eastAsia="Times New Roman" w:hAnsi="Arial" w:cs="Arial"/>
                  <w:color w:val="0563C1"/>
                  <w:u w:val="single"/>
                  <w:lang w:eastAsia="ru-RU"/>
                </w:rPr>
                <w:t>https://vk.com/wall-186164675_4859</w:t>
              </w:r>
            </w:hyperlink>
          </w:p>
        </w:tc>
      </w:tr>
    </w:tbl>
    <w:p w:rsidR="00117551" w:rsidRDefault="00117551"/>
    <w:sectPr w:rsidR="00117551" w:rsidSect="007154A7">
      <w:pgSz w:w="16838" w:h="11906" w:orient="landscape"/>
      <w:pgMar w:top="1701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neva"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154A7"/>
    <w:rsid w:val="00050440"/>
    <w:rsid w:val="00075F39"/>
    <w:rsid w:val="00117551"/>
    <w:rsid w:val="00395AA1"/>
    <w:rsid w:val="004A6C05"/>
    <w:rsid w:val="007154A7"/>
    <w:rsid w:val="007B77BA"/>
    <w:rsid w:val="00842871"/>
    <w:rsid w:val="009C3D96"/>
    <w:rsid w:val="00DB543D"/>
    <w:rsid w:val="00F87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5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154A7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2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wall-186164675_48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2025-01-28T06:39:00Z</dcterms:created>
  <dcterms:modified xsi:type="dcterms:W3CDTF">2025-01-28T06:42:00Z</dcterms:modified>
</cp:coreProperties>
</file>